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65C" w:rsidRPr="0069295D" w:rsidRDefault="0001165C" w:rsidP="0001165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95D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:rsidR="0001165C" w:rsidRPr="0069295D" w:rsidRDefault="0001165C" w:rsidP="0001165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95D">
        <w:rPr>
          <w:rFonts w:ascii="Times New Roman" w:hAnsi="Times New Roman" w:cs="Times New Roman"/>
          <w:b/>
          <w:sz w:val="24"/>
          <w:szCs w:val="24"/>
        </w:rPr>
        <w:t>КОПАНЯНСКОГО СЕЛЬСКОГО ПОСЕЛЕНИЯ</w:t>
      </w:r>
    </w:p>
    <w:p w:rsidR="0001165C" w:rsidRPr="0069295D" w:rsidRDefault="0001165C" w:rsidP="0001165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95D">
        <w:rPr>
          <w:rFonts w:ascii="Times New Roman" w:hAnsi="Times New Roman" w:cs="Times New Roman"/>
          <w:b/>
          <w:sz w:val="24"/>
          <w:szCs w:val="24"/>
        </w:rPr>
        <w:t>ОЛЬХОВАТСКОГО МУНИЦИПАЛЬНОГО РАЙОНА</w:t>
      </w:r>
    </w:p>
    <w:p w:rsidR="0001165C" w:rsidRPr="0069295D" w:rsidRDefault="0001165C" w:rsidP="0001165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95D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01165C" w:rsidRPr="0069295D" w:rsidRDefault="0001165C" w:rsidP="0001165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65C" w:rsidRPr="0069295D" w:rsidRDefault="0001165C" w:rsidP="0001165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95D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1165C" w:rsidRPr="0069295D" w:rsidRDefault="0001165C" w:rsidP="0001165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65C" w:rsidRPr="0069295D" w:rsidRDefault="0001165C" w:rsidP="00653079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9295D">
        <w:rPr>
          <w:rFonts w:ascii="Times New Roman" w:hAnsi="Times New Roman" w:cs="Times New Roman"/>
          <w:sz w:val="24"/>
          <w:szCs w:val="24"/>
        </w:rPr>
        <w:t>Принято Советом народных</w:t>
      </w:r>
      <w:r w:rsidR="00653079" w:rsidRPr="0069295D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653079" w:rsidRPr="0069295D" w:rsidRDefault="002A560C" w:rsidP="00653079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9295D">
        <w:rPr>
          <w:rFonts w:ascii="Times New Roman" w:hAnsi="Times New Roman" w:cs="Times New Roman"/>
          <w:sz w:val="24"/>
          <w:szCs w:val="24"/>
        </w:rPr>
        <w:t xml:space="preserve">   </w:t>
      </w:r>
      <w:r w:rsidR="00653079" w:rsidRPr="0069295D">
        <w:rPr>
          <w:rFonts w:ascii="Times New Roman" w:hAnsi="Times New Roman" w:cs="Times New Roman"/>
          <w:sz w:val="24"/>
          <w:szCs w:val="24"/>
        </w:rPr>
        <w:t xml:space="preserve">                    Копанянского сельского поселения</w:t>
      </w:r>
    </w:p>
    <w:p w:rsidR="0001165C" w:rsidRPr="0069295D" w:rsidRDefault="00D94737" w:rsidP="00653079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20.10.2023 </w:t>
      </w:r>
      <w:r w:rsidR="0001165C" w:rsidRPr="0069295D">
        <w:rPr>
          <w:rFonts w:ascii="Times New Roman" w:hAnsi="Times New Roman" w:cs="Times New Roman"/>
          <w:sz w:val="24"/>
          <w:szCs w:val="24"/>
        </w:rPr>
        <w:t>года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01165C" w:rsidRPr="0069295D" w:rsidTr="000D1F38">
        <w:tc>
          <w:tcPr>
            <w:tcW w:w="9606" w:type="dxa"/>
          </w:tcPr>
          <w:p w:rsidR="00092681" w:rsidRPr="0069295D" w:rsidRDefault="00092681" w:rsidP="00217160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30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</w:t>
            </w:r>
            <w:r w:rsidR="006903A1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 народных депутатов Копанянского сельского поселения </w:t>
            </w:r>
            <w:proofErr w:type="spellStart"/>
            <w:r w:rsid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Ольховатского</w:t>
            </w:r>
            <w:proofErr w:type="spellEnd"/>
            <w:r w:rsid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 </w:t>
            </w:r>
            <w:r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F246A7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F246A7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.2014 №</w:t>
            </w:r>
            <w:r w:rsidR="00F246A7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2A560C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903A1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оплате труда выборного должностного лица местного самоуправления Копанянского сельского поселения </w:t>
            </w:r>
            <w:proofErr w:type="spellStart"/>
            <w:r w:rsidR="006903A1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Ольховатского</w:t>
            </w:r>
            <w:proofErr w:type="spellEnd"/>
            <w:r w:rsidR="006903A1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  <w:r w:rsidR="0067072D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903A1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осуществляющего свои полномочия на постоянной основе»</w:t>
            </w:r>
          </w:p>
          <w:p w:rsidR="0001165C" w:rsidRPr="0069295D" w:rsidRDefault="0001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65C" w:rsidRPr="0069295D" w:rsidTr="000D1F38">
        <w:tc>
          <w:tcPr>
            <w:tcW w:w="9606" w:type="dxa"/>
          </w:tcPr>
          <w:p w:rsidR="00175FBB" w:rsidRPr="0069295D" w:rsidRDefault="00CD0034" w:rsidP="00CD0034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CD0034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законами Воронежской области от 30.05.2005 № 29-ОЗ «О государственной гражданской службе Воронежской области»,  от 05.06.2006 № 42-ОЗ «О пенсиях за выслугу лет лицам, замещавшим должности государственной гражданской службы     Воронежской  области», от 05.06.2006 № 57-ОЗ «О доплате к пенсии отдельным  категориям  пенсионеров в Воронежской области»,  от 09.10.2007   № 100-ОЗ «Об оплате труда работников, замещающих должности, не являющиеся должностями государственной гражданской службы Воронежской области», от 11.11.2009 № 133-ОЗ «О государственных должностях Воронежской области», Указа Губернатора Воронежской области от </w:t>
            </w:r>
            <w:r w:rsidR="00302613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  <w:r w:rsidRPr="00CD0034">
              <w:rPr>
                <w:rFonts w:ascii="Times New Roman" w:hAnsi="Times New Roman" w:cs="Times New Roman"/>
                <w:sz w:val="24"/>
                <w:szCs w:val="24"/>
              </w:rPr>
              <w:t xml:space="preserve">.2023г. № </w:t>
            </w:r>
            <w:r w:rsidR="00302613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  <w:r w:rsidRPr="00CD0034">
              <w:rPr>
                <w:rFonts w:ascii="Times New Roman" w:hAnsi="Times New Roman" w:cs="Times New Roman"/>
                <w:sz w:val="24"/>
                <w:szCs w:val="24"/>
              </w:rPr>
              <w:t>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</w:t>
            </w:r>
            <w:r w:rsidR="00CC74F0" w:rsidRPr="0069295D"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Совета народных депутатов Копан</w:t>
            </w:r>
            <w:r w:rsidR="00F877A6">
              <w:rPr>
                <w:rFonts w:ascii="Times New Roman" w:hAnsi="Times New Roman" w:cs="Times New Roman"/>
                <w:sz w:val="24"/>
                <w:szCs w:val="24"/>
              </w:rPr>
              <w:t xml:space="preserve">янского сельского поселения от </w:t>
            </w:r>
            <w:r w:rsidR="00D94737">
              <w:rPr>
                <w:rFonts w:ascii="Times New Roman" w:hAnsi="Times New Roman" w:cs="Times New Roman"/>
                <w:sz w:val="24"/>
                <w:szCs w:val="24"/>
              </w:rPr>
              <w:t>20.10.2023</w:t>
            </w:r>
            <w:r w:rsidR="00CC74F0" w:rsidRPr="0069295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D9473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CC74F0" w:rsidRPr="0069295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D0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повышении (индексации) денежного вознаграждения, должностных окладов, окладов за классный чин, пенсии за выслугу лет (доплаты к пенсии)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0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ежемесячной денежной выплаты к пенсии за выслугу лет в органах местного самоуправления Копанянского сельского поселения </w:t>
            </w:r>
            <w:proofErr w:type="spellStart"/>
            <w:r w:rsidRPr="00CD0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Ольховатского</w:t>
            </w:r>
            <w:proofErr w:type="spellEnd"/>
            <w:r w:rsidRPr="00CD0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Воронежской области</w:t>
            </w:r>
            <w:r w:rsidR="00CC74F0" w:rsidRPr="00692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175FBB" w:rsidRPr="006929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75FBB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приведения нормативного правового акта Совета народных депутатов Копанянского сельского поселения</w:t>
            </w:r>
            <w:r w:rsidR="00653079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53079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Ольховатского</w:t>
            </w:r>
            <w:proofErr w:type="spellEnd"/>
            <w:r w:rsidR="00653079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  <w:r w:rsidR="00175FBB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действующим законодательством,  Совет народных депутатов Копанянского сельского поселения</w:t>
            </w:r>
            <w:r w:rsidR="00653079" w:rsidRPr="00692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3079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Ольховатского</w:t>
            </w:r>
            <w:proofErr w:type="spellEnd"/>
            <w:r w:rsidR="00653079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  <w:p w:rsidR="0001165C" w:rsidRPr="0069295D" w:rsidRDefault="0001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65C" w:rsidRPr="0069295D" w:rsidRDefault="0001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РЕШИЛ</w:t>
            </w:r>
            <w:r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1165C" w:rsidRPr="0069295D" w:rsidRDefault="0001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65C" w:rsidRPr="0069295D" w:rsidRDefault="00AC0950" w:rsidP="006A0CD1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Внести в решение Совета народных депутатов Копанянского сельского поселения от </w:t>
            </w:r>
            <w:r w:rsidR="00163A71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246A7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63A71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F246A7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63A71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.2014 №</w:t>
            </w:r>
            <w:r w:rsidR="00F246A7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2A560C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63A71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2A560C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оплате труда выборного должностного лица местного самоуправления</w:t>
            </w:r>
            <w:r w:rsidR="00163A71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Копанянско</w:t>
            </w:r>
            <w:r w:rsidR="002A560C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163A71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</w:t>
            </w:r>
            <w:r w:rsidR="002A560C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163A71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</w:t>
            </w:r>
            <w:r w:rsidR="002A560C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163A71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63A71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Ольховатского</w:t>
            </w:r>
            <w:proofErr w:type="spellEnd"/>
            <w:r w:rsidR="00163A71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  <w:r w:rsidR="0067072D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A560C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осуществляющего свои полномочия на постоянной основе</w:t>
            </w:r>
            <w:r w:rsidR="00163A71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следующие изменения:</w:t>
            </w:r>
          </w:p>
          <w:p w:rsidR="002A560C" w:rsidRPr="0069295D" w:rsidRDefault="00A45D3B" w:rsidP="002A560C">
            <w:pPr>
              <w:pStyle w:val="a3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560C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одпункт 2.3 пункта 2 приложения к решению изложить в </w:t>
            </w:r>
            <w:r w:rsidR="007E627F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новой</w:t>
            </w:r>
            <w:r w:rsidR="002A560C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редакции:</w:t>
            </w:r>
          </w:p>
          <w:p w:rsidR="002A560C" w:rsidRPr="0069295D" w:rsidRDefault="00175FBB" w:rsidP="00175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2A560C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«2.3</w:t>
            </w:r>
            <w:r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560C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должностного оклада лица, замещающего муниципальную должность, составляет </w:t>
            </w:r>
            <w:r w:rsidR="00FB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12313</w:t>
            </w:r>
            <w:r w:rsidR="002A560C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рублей».</w:t>
            </w:r>
          </w:p>
          <w:p w:rsidR="00D63E33" w:rsidRPr="00CD0034" w:rsidRDefault="00A45D3B" w:rsidP="00CD003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6A0CD1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175FBB" w:rsidRPr="0069295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исполнения настоящего решения возложить на комиссию по </w:t>
            </w:r>
            <w:r w:rsidR="00175FBB" w:rsidRPr="006929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законодательству, безопасности, по труду и социальной защите населения </w:t>
            </w:r>
            <w:r w:rsidR="00175FBB" w:rsidRPr="0069295D">
              <w:rPr>
                <w:rFonts w:ascii="Times New Roman" w:hAnsi="Times New Roman" w:cs="Times New Roman"/>
                <w:sz w:val="24"/>
                <w:szCs w:val="24"/>
              </w:rPr>
              <w:t xml:space="preserve">Совета народных депутатов Копанянского сельского </w:t>
            </w:r>
            <w:proofErr w:type="gramStart"/>
            <w:r w:rsidR="00175FBB" w:rsidRPr="0069295D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 </w:t>
            </w:r>
            <w:proofErr w:type="spellStart"/>
            <w:r w:rsidR="00175FBB" w:rsidRPr="0069295D">
              <w:rPr>
                <w:rFonts w:ascii="Times New Roman" w:hAnsi="Times New Roman" w:cs="Times New Roman"/>
                <w:sz w:val="24"/>
                <w:szCs w:val="24"/>
              </w:rPr>
              <w:t>Ольховатского</w:t>
            </w:r>
            <w:proofErr w:type="spellEnd"/>
            <w:proofErr w:type="gramEnd"/>
            <w:r w:rsidR="00175FBB" w:rsidRPr="0069295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653079" w:rsidRPr="0069295D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</w:t>
            </w:r>
            <w:r w:rsidR="00175FBB" w:rsidRPr="00692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7160" w:rsidRPr="0069295D" w:rsidRDefault="00D63E33" w:rsidP="00217160">
            <w:pPr>
              <w:pStyle w:val="2"/>
              <w:ind w:firstLine="0"/>
              <w:rPr>
                <w:rFonts w:ascii="Times New Roman" w:hAnsi="Times New Roman"/>
                <w:szCs w:val="24"/>
              </w:rPr>
            </w:pPr>
            <w:r w:rsidRPr="0069295D">
              <w:rPr>
                <w:rFonts w:ascii="Times New Roman" w:hAnsi="Times New Roman"/>
                <w:szCs w:val="24"/>
              </w:rPr>
              <w:t xml:space="preserve">      </w:t>
            </w:r>
            <w:r w:rsidR="00217160" w:rsidRPr="0069295D">
              <w:rPr>
                <w:rFonts w:ascii="Times New Roman" w:hAnsi="Times New Roman"/>
                <w:szCs w:val="24"/>
              </w:rPr>
              <w:t xml:space="preserve"> </w:t>
            </w:r>
            <w:r w:rsidR="00175FBB" w:rsidRPr="0069295D">
              <w:rPr>
                <w:rFonts w:ascii="Times New Roman" w:hAnsi="Times New Roman"/>
                <w:color w:val="000000"/>
                <w:szCs w:val="24"/>
              </w:rPr>
              <w:t xml:space="preserve">3. </w:t>
            </w:r>
            <w:r w:rsidR="00217160" w:rsidRPr="0069295D">
              <w:rPr>
                <w:rFonts w:ascii="Times New Roman" w:hAnsi="Times New Roman"/>
                <w:szCs w:val="24"/>
              </w:rPr>
              <w:t xml:space="preserve">Настоящее решение вступает в силу со дня его опубликования в официальном издании органов местного самоуправления Копанянского сельского поселения </w:t>
            </w:r>
            <w:proofErr w:type="spellStart"/>
            <w:r w:rsidR="00217160" w:rsidRPr="0069295D">
              <w:rPr>
                <w:rFonts w:ascii="Times New Roman" w:hAnsi="Times New Roman"/>
                <w:szCs w:val="24"/>
              </w:rPr>
              <w:t>Ольховатского</w:t>
            </w:r>
            <w:proofErr w:type="spellEnd"/>
            <w:r w:rsidR="00217160" w:rsidRPr="0069295D">
              <w:rPr>
                <w:rFonts w:ascii="Times New Roman" w:hAnsi="Times New Roman"/>
                <w:szCs w:val="24"/>
              </w:rPr>
              <w:t xml:space="preserve"> муниципального района «Муниципальный вестник» и распространяет свое действие на правоотношения, возникшие с 1 </w:t>
            </w:r>
            <w:r w:rsidR="00903679">
              <w:rPr>
                <w:rFonts w:ascii="Times New Roman" w:hAnsi="Times New Roman"/>
                <w:szCs w:val="24"/>
              </w:rPr>
              <w:t>октября</w:t>
            </w:r>
            <w:r w:rsidR="00217160" w:rsidRPr="0069295D">
              <w:rPr>
                <w:rFonts w:ascii="Times New Roman" w:hAnsi="Times New Roman"/>
                <w:szCs w:val="24"/>
              </w:rPr>
              <w:t xml:space="preserve"> 20</w:t>
            </w:r>
            <w:r w:rsidR="00653079" w:rsidRPr="0069295D">
              <w:rPr>
                <w:rFonts w:ascii="Times New Roman" w:hAnsi="Times New Roman"/>
                <w:szCs w:val="24"/>
              </w:rPr>
              <w:t>2</w:t>
            </w:r>
            <w:r w:rsidR="002E0C50">
              <w:rPr>
                <w:rFonts w:ascii="Times New Roman" w:hAnsi="Times New Roman"/>
                <w:szCs w:val="24"/>
              </w:rPr>
              <w:t>3</w:t>
            </w:r>
            <w:r w:rsidR="00217160" w:rsidRPr="0069295D">
              <w:rPr>
                <w:rFonts w:ascii="Times New Roman" w:hAnsi="Times New Roman"/>
                <w:szCs w:val="24"/>
              </w:rPr>
              <w:t xml:space="preserve"> года.</w:t>
            </w:r>
          </w:p>
          <w:p w:rsidR="00217160" w:rsidRPr="0069295D" w:rsidRDefault="00217160" w:rsidP="00217160">
            <w:pPr>
              <w:pStyle w:val="2"/>
              <w:ind w:left="-540" w:firstLine="0"/>
              <w:rPr>
                <w:rFonts w:ascii="Times New Roman" w:hAnsi="Times New Roman"/>
                <w:szCs w:val="24"/>
              </w:rPr>
            </w:pPr>
          </w:p>
          <w:p w:rsidR="007E627F" w:rsidRPr="0069295D" w:rsidRDefault="007E627F" w:rsidP="007E627F">
            <w:pPr>
              <w:spacing w:after="0"/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165C" w:rsidRPr="0069295D" w:rsidRDefault="0001165C" w:rsidP="007B1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165C" w:rsidRPr="0069295D" w:rsidRDefault="0001165C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73" w:rsidRDefault="0001165C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95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Копанянского</w:t>
      </w:r>
      <w:r w:rsidR="00EC1073" w:rsidRPr="00EC1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073" w:rsidRPr="0069295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EC1073" w:rsidRDefault="00EC1073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01165C" w:rsidRPr="0069295D" w:rsidRDefault="00EC1073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  <w:r w:rsidRPr="00692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1165C" w:rsidRPr="0069295D">
        <w:rPr>
          <w:rFonts w:ascii="Times New Roman" w:eastAsia="Times New Roman" w:hAnsi="Times New Roman" w:cs="Times New Roman"/>
          <w:sz w:val="24"/>
          <w:szCs w:val="24"/>
          <w:lang w:eastAsia="ru-RU"/>
        </w:rPr>
        <w:t>В.Т.</w:t>
      </w:r>
      <w:r w:rsidR="007B1B8D" w:rsidRPr="00692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1165C" w:rsidRPr="0069295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Чишко</w:t>
      </w:r>
      <w:proofErr w:type="spellEnd"/>
    </w:p>
    <w:p w:rsidR="00653079" w:rsidRPr="0069295D" w:rsidRDefault="00653079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1165C" w:rsidRPr="0069295D" w:rsidRDefault="002716C8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947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20.10.2023</w:t>
      </w:r>
      <w:r w:rsidR="0001165C" w:rsidRPr="00692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01165C" w:rsidRPr="0069295D" w:rsidRDefault="0001165C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D947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37</w:t>
      </w:r>
      <w:bookmarkStart w:id="0" w:name="_GoBack"/>
      <w:bookmarkEnd w:id="0"/>
    </w:p>
    <w:p w:rsidR="00947C6C" w:rsidRPr="0069295D" w:rsidRDefault="0001165C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95D">
        <w:rPr>
          <w:rFonts w:ascii="Times New Roman" w:eastAsia="Times New Roman" w:hAnsi="Times New Roman" w:cs="Times New Roman"/>
          <w:sz w:val="24"/>
          <w:szCs w:val="24"/>
          <w:lang w:eastAsia="ru-RU"/>
        </w:rPr>
        <w:t>сл. Копаная 1-я</w:t>
      </w:r>
    </w:p>
    <w:p w:rsidR="0052668A" w:rsidRPr="0069295D" w:rsidRDefault="0052668A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68A" w:rsidRPr="0069295D" w:rsidRDefault="0052668A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68A" w:rsidRPr="0069295D" w:rsidRDefault="0052668A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68A" w:rsidRPr="0069295D" w:rsidRDefault="0052668A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68A" w:rsidRPr="0069295D" w:rsidRDefault="0052668A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CD1" w:rsidRPr="0069295D" w:rsidRDefault="006A0CD1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A0CD1" w:rsidRPr="0069295D" w:rsidSect="00217160">
      <w:pgSz w:w="11906" w:h="16838"/>
      <w:pgMar w:top="1276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2713B"/>
    <w:multiLevelType w:val="multilevel"/>
    <w:tmpl w:val="290616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2486361"/>
    <w:multiLevelType w:val="hybridMultilevel"/>
    <w:tmpl w:val="2E8868EE"/>
    <w:lvl w:ilvl="0" w:tplc="104811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1F4D"/>
    <w:rsid w:val="0001165C"/>
    <w:rsid w:val="0007604C"/>
    <w:rsid w:val="00090510"/>
    <w:rsid w:val="00092681"/>
    <w:rsid w:val="000A6E01"/>
    <w:rsid w:val="000D1F38"/>
    <w:rsid w:val="000E1900"/>
    <w:rsid w:val="001167F7"/>
    <w:rsid w:val="00122714"/>
    <w:rsid w:val="00163A71"/>
    <w:rsid w:val="00175FBB"/>
    <w:rsid w:val="001C4572"/>
    <w:rsid w:val="001D6609"/>
    <w:rsid w:val="001E488C"/>
    <w:rsid w:val="00217160"/>
    <w:rsid w:val="0024217E"/>
    <w:rsid w:val="002716C8"/>
    <w:rsid w:val="002A560C"/>
    <w:rsid w:val="002A6701"/>
    <w:rsid w:val="002E0C50"/>
    <w:rsid w:val="00302613"/>
    <w:rsid w:val="003550C0"/>
    <w:rsid w:val="0036109B"/>
    <w:rsid w:val="003A7C01"/>
    <w:rsid w:val="00451A08"/>
    <w:rsid w:val="004C08F6"/>
    <w:rsid w:val="004C2214"/>
    <w:rsid w:val="004F2C72"/>
    <w:rsid w:val="0050415F"/>
    <w:rsid w:val="0052668A"/>
    <w:rsid w:val="00557CE0"/>
    <w:rsid w:val="005D0007"/>
    <w:rsid w:val="005D35AA"/>
    <w:rsid w:val="005E1A8F"/>
    <w:rsid w:val="005E322C"/>
    <w:rsid w:val="00624902"/>
    <w:rsid w:val="006367BD"/>
    <w:rsid w:val="00653079"/>
    <w:rsid w:val="0065747E"/>
    <w:rsid w:val="0066667F"/>
    <w:rsid w:val="0067072D"/>
    <w:rsid w:val="00672852"/>
    <w:rsid w:val="00685AFE"/>
    <w:rsid w:val="00687F62"/>
    <w:rsid w:val="006903A1"/>
    <w:rsid w:val="0069295D"/>
    <w:rsid w:val="006A0CD1"/>
    <w:rsid w:val="007477C1"/>
    <w:rsid w:val="007B1B8D"/>
    <w:rsid w:val="007C5CE7"/>
    <w:rsid w:val="007E627F"/>
    <w:rsid w:val="008052FB"/>
    <w:rsid w:val="0085256F"/>
    <w:rsid w:val="008B6B5D"/>
    <w:rsid w:val="008D3BAA"/>
    <w:rsid w:val="008F7DDA"/>
    <w:rsid w:val="00903679"/>
    <w:rsid w:val="00921E2F"/>
    <w:rsid w:val="00945C7D"/>
    <w:rsid w:val="00947C6C"/>
    <w:rsid w:val="00967416"/>
    <w:rsid w:val="009F0E69"/>
    <w:rsid w:val="00A25312"/>
    <w:rsid w:val="00A339F9"/>
    <w:rsid w:val="00A45D3B"/>
    <w:rsid w:val="00A6479C"/>
    <w:rsid w:val="00A94D7F"/>
    <w:rsid w:val="00AC0950"/>
    <w:rsid w:val="00AD26EA"/>
    <w:rsid w:val="00B33400"/>
    <w:rsid w:val="00B50505"/>
    <w:rsid w:val="00B61C31"/>
    <w:rsid w:val="00BA4257"/>
    <w:rsid w:val="00BA464E"/>
    <w:rsid w:val="00C24348"/>
    <w:rsid w:val="00C2594C"/>
    <w:rsid w:val="00C550B6"/>
    <w:rsid w:val="00C6051C"/>
    <w:rsid w:val="00C86DB9"/>
    <w:rsid w:val="00C93898"/>
    <w:rsid w:val="00CC74F0"/>
    <w:rsid w:val="00CD0034"/>
    <w:rsid w:val="00D63E33"/>
    <w:rsid w:val="00D84746"/>
    <w:rsid w:val="00D94737"/>
    <w:rsid w:val="00DB3951"/>
    <w:rsid w:val="00DF4096"/>
    <w:rsid w:val="00E106B8"/>
    <w:rsid w:val="00E11377"/>
    <w:rsid w:val="00E428BD"/>
    <w:rsid w:val="00E7142F"/>
    <w:rsid w:val="00E81F4D"/>
    <w:rsid w:val="00E95E89"/>
    <w:rsid w:val="00EA08C0"/>
    <w:rsid w:val="00EB1F96"/>
    <w:rsid w:val="00EC1073"/>
    <w:rsid w:val="00F246A7"/>
    <w:rsid w:val="00F3692C"/>
    <w:rsid w:val="00F877A6"/>
    <w:rsid w:val="00FB31C3"/>
    <w:rsid w:val="00FC6B52"/>
    <w:rsid w:val="00FE06F0"/>
    <w:rsid w:val="00FE3026"/>
    <w:rsid w:val="00FE4681"/>
    <w:rsid w:val="00FF4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F764C"/>
  <w15:docId w15:val="{3D311560-65E9-44E2-AA72-FA5476A1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 Знак Знак Знак"/>
    <w:basedOn w:val="a"/>
    <w:rsid w:val="00E81F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81F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6109B"/>
    <w:pPr>
      <w:ind w:left="720"/>
      <w:contextualSpacing/>
    </w:pPr>
  </w:style>
  <w:style w:type="table" w:styleId="a4">
    <w:name w:val="Table Grid"/>
    <w:basedOn w:val="a1"/>
    <w:uiPriority w:val="39"/>
    <w:rsid w:val="005041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526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266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rsid w:val="00175FBB"/>
    <w:rPr>
      <w:color w:val="0000FF"/>
      <w:u w:val="single"/>
    </w:rPr>
  </w:style>
  <w:style w:type="paragraph" w:styleId="2">
    <w:name w:val="Body Text Indent 2"/>
    <w:basedOn w:val="a"/>
    <w:link w:val="20"/>
    <w:rsid w:val="00217160"/>
    <w:pPr>
      <w:spacing w:after="0" w:line="240" w:lineRule="auto"/>
      <w:ind w:firstLine="900"/>
      <w:jc w:val="both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17160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7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171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367F6-2371-48C7-AF18-A13D023A2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2023-10-11T06:11:00Z</cp:lastPrinted>
  <dcterms:created xsi:type="dcterms:W3CDTF">2015-07-09T06:39:00Z</dcterms:created>
  <dcterms:modified xsi:type="dcterms:W3CDTF">2023-10-11T06:12:00Z</dcterms:modified>
</cp:coreProperties>
</file>